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CB" w:rsidRPr="002758CB" w:rsidRDefault="002758CB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758CB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58CB" w:rsidRPr="002758CB" w:rsidRDefault="002758CB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758CB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«Наушкинская средняя общеобразовательная школа»</w:t>
      </w:r>
    </w:p>
    <w:p w:rsidR="002758CB" w:rsidRPr="002758CB" w:rsidRDefault="006C6B51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16776"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4" o:spid="_x0000_s1028" style="position:absolute;visibility:visible;mso-wrap-style:square" from="-99,3087" to="11961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6007F" w:rsidRPr="002758CB" w:rsidTr="005C1778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B6007F" w:rsidRDefault="00B6007F" w:rsidP="00B6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671820, РБ, Кяхтинский район, пгт. Наушки, ул. Железнодорожная, д.4</w:t>
            </w:r>
          </w:p>
        </w:tc>
      </w:tr>
      <w:tr w:rsidR="00B6007F" w:rsidRPr="002758CB" w:rsidTr="005C1778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B6007F" w:rsidRDefault="00B6007F" w:rsidP="00B6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тел. 8(30142) 94734,  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school_naushki@govrb.ru</w:t>
            </w:r>
          </w:p>
          <w:p w:rsidR="00B6007F" w:rsidRDefault="00B6007F" w:rsidP="00B60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8CB" w:rsidRDefault="002758CB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2758CB" w:rsidRPr="006F4395" w:rsidRDefault="002758CB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F4395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нно</w:t>
      </w:r>
      <w:r w:rsidRPr="006F4395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F4395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6A7D77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ция 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6A7D77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</w:t>
      </w:r>
      <w:r w:rsidRPr="006F4395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чей</w:t>
      </w:r>
      <w:r w:rsidR="006A7D77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</w:t>
      </w:r>
      <w:r w:rsidRPr="006F4395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амм</w:t>
      </w:r>
      <w:r w:rsidRPr="006F4395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</w:p>
    <w:p w:rsidR="002758CB" w:rsidRPr="006F4395" w:rsidRDefault="00AC45EA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технологии</w:t>
      </w:r>
      <w:r w:rsidR="006A7D77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4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2758CB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   на 202</w:t>
      </w:r>
      <w:r w:rsidR="005326E9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2758CB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5326E9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2758CB" w:rsidRPr="006F43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758CB" w:rsidRPr="006F4395" w:rsidRDefault="002758CB" w:rsidP="002758CB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8CB" w:rsidRPr="006F4395" w:rsidRDefault="002758CB" w:rsidP="002758CB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1"/>
        <w:tblW w:w="9781" w:type="dxa"/>
        <w:tblInd w:w="-34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6F4395" w:rsidRDefault="00AC478A" w:rsidP="00532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6F4395" w:rsidRDefault="00AC478A" w:rsidP="00A27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0A692D" w:rsidRPr="006F4395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6F4395" w:rsidRDefault="00AC478A" w:rsidP="0068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Ветошникова Л.И.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Авторы учебников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6F4395" w:rsidRDefault="00CA7AB7" w:rsidP="00684F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F4395">
              <w:rPr>
                <w:rFonts w:ascii="Times New Roman" w:hAnsi="Times New Roman"/>
                <w:sz w:val="24"/>
                <w:szCs w:val="24"/>
              </w:rPr>
              <w:t>Лутцева Е.А., Зуева Т.П.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A" w:rsidRPr="006F4395" w:rsidRDefault="00AC45EA" w:rsidP="00A27F0B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iCs/>
                <w:sz w:val="24"/>
                <w:szCs w:val="24"/>
              </w:rPr>
              <w:t xml:space="preserve">Данный учебный предмет реализует </w:t>
            </w:r>
            <w:r w:rsidR="005326E9" w:rsidRPr="006F4395">
              <w:rPr>
                <w:rFonts w:ascii="Times New Roman" w:hAnsi="Times New Roman"/>
                <w:iCs/>
                <w:sz w:val="24"/>
                <w:szCs w:val="24"/>
              </w:rPr>
              <w:t>основную</w:t>
            </w:r>
            <w:r w:rsidRPr="006F439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326E9" w:rsidRPr="006F4395">
              <w:rPr>
                <w:rFonts w:ascii="Times New Roman" w:hAnsi="Times New Roman"/>
                <w:b/>
                <w:iCs/>
                <w:sz w:val="24"/>
                <w:szCs w:val="24"/>
              </w:rPr>
              <w:t>цель</w:t>
            </w:r>
            <w:r w:rsidRPr="006F4395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AC45EA" w:rsidRPr="006F4395" w:rsidRDefault="00AC45EA" w:rsidP="00A27F0B">
            <w:pPr>
              <w:spacing w:after="0" w:line="240" w:lineRule="auto"/>
              <w:ind w:left="426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395">
              <w:rPr>
                <w:rFonts w:ascii="Times New Roman" w:hAnsi="Times New Roman"/>
                <w:b/>
                <w:sz w:val="24"/>
                <w:szCs w:val="24"/>
              </w:rPr>
              <w:t>Задачи обучения: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5326E9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2758CB" w:rsidRPr="006F4395" w:rsidRDefault="005326E9" w:rsidP="005326E9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Содер</w:t>
            </w:r>
            <w:r w:rsidRPr="006F4395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ание</w:t>
            </w:r>
            <w:r w:rsidR="006A7D77"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6F4395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огра</w:t>
            </w:r>
            <w:r w:rsidRPr="006F4395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6F43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80" w:rsidRPr="006F4395" w:rsidRDefault="00A47180" w:rsidP="00A4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A47180" w:rsidRPr="006F4395" w:rsidRDefault="00A47180" w:rsidP="00A471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395">
              <w:rPr>
                <w:rFonts w:ascii="Times New Roman" w:hAnsi="Times New Roman"/>
                <w:bCs/>
                <w:sz w:val="24"/>
                <w:szCs w:val="24"/>
              </w:rPr>
              <w:t>-Цели и задачи;</w:t>
            </w:r>
          </w:p>
          <w:p w:rsidR="00A47180" w:rsidRPr="006F4395" w:rsidRDefault="00A47180" w:rsidP="00A4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 в учебном плане;</w:t>
            </w:r>
          </w:p>
          <w:p w:rsidR="00A47180" w:rsidRPr="006F4395" w:rsidRDefault="00A47180" w:rsidP="00A4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  <w:p w:rsidR="00A47180" w:rsidRPr="006F4395" w:rsidRDefault="00A47180" w:rsidP="00A4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  <w:r w:rsidR="00D371E7">
              <w:rPr>
                <w:rFonts w:ascii="Times New Roman" w:eastAsia="Times New Roman" w:hAnsi="Times New Roman"/>
                <w:sz w:val="24"/>
                <w:szCs w:val="24"/>
              </w:rPr>
              <w:t>к концу обучения в 1</w:t>
            </w:r>
            <w:bookmarkStart w:id="0" w:name="_GoBack"/>
            <w:bookmarkEnd w:id="0"/>
            <w:r w:rsidRPr="006F4395">
              <w:rPr>
                <w:rFonts w:ascii="Times New Roman" w:eastAsia="Times New Roman" w:hAnsi="Times New Roman"/>
                <w:sz w:val="24"/>
                <w:szCs w:val="24"/>
              </w:rPr>
              <w:t xml:space="preserve"> -м классе</w:t>
            </w:r>
          </w:p>
          <w:p w:rsidR="00A47180" w:rsidRPr="006F4395" w:rsidRDefault="00A47180" w:rsidP="00A471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Тематическое планирование;</w:t>
            </w:r>
          </w:p>
          <w:p w:rsidR="00A47180" w:rsidRPr="006F4395" w:rsidRDefault="00A47180" w:rsidP="00A47180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pacing w:val="-1"/>
                <w:sz w:val="24"/>
                <w:szCs w:val="24"/>
              </w:rPr>
              <w:t>Поурочное планирование;</w:t>
            </w:r>
          </w:p>
          <w:p w:rsidR="00A47180" w:rsidRPr="006F4395" w:rsidRDefault="00A47180" w:rsidP="00A47180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pacing w:val="-1"/>
                <w:sz w:val="24"/>
                <w:szCs w:val="24"/>
              </w:rPr>
              <w:t>Учебно-методическое обеспечение образовательного процесса;</w:t>
            </w:r>
          </w:p>
          <w:p w:rsidR="00AC45EA" w:rsidRPr="006F4395" w:rsidRDefault="00A47180" w:rsidP="00A4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Style w:val="c24"/>
                <w:rFonts w:ascii="Times New Roman" w:hAnsi="Times New Roman"/>
                <w:sz w:val="24"/>
                <w:szCs w:val="24"/>
              </w:rPr>
            </w:pPr>
            <w:r w:rsidRPr="006F4395">
              <w:rPr>
                <w:rFonts w:ascii="Times New Roman" w:hAnsi="Times New Roman"/>
                <w:spacing w:val="-1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Природное и техническое окружение челов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ека-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2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Природные материалы.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Свойства. Технологии обработки-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5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Способы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оединения природных материалов-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Композиция в худо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жественно-декоративных изделиях-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2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Пластические массы.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Свойства. Технология обработки-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Изделие. Основа и детали издел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ия. Понятие «технология»-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Получение различных форм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деталей изделия из пластилина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Бумага. Ее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основные свойства. Виды бумаги-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Картон. Его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сновные свойства. Виды картона- 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10.Сгибание и складывание бумаги-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Ножницы – режущий инструмент. Резание бумаги и тонкого картона 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жницами. Понятие «конструкция»-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Шаблон – приспособление. Разме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тка бумажных деталей по шаблону-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5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о тканях и нитках-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14.Швейные иглы и приспособления-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  <w:p w:rsidR="00AC478A" w:rsidRPr="00AC478A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>Варианты строчки прямого стежк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 (перевивы). Вышивка-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  <w:p w:rsidR="004A7E2F" w:rsidRPr="006F4395" w:rsidRDefault="00AC478A" w:rsidP="00AC478A">
            <w:pPr>
              <w:spacing w:after="0" w:line="264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16.Резервное время-</w:t>
            </w:r>
            <w:r w:rsidRPr="00AC478A"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2F" w:rsidRPr="006F4395" w:rsidRDefault="004A7E2F" w:rsidP="00A2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8CB" w:rsidRPr="006F4395" w:rsidTr="005406C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6F4395" w:rsidRDefault="002758CB" w:rsidP="00A2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осознание роли человека и используемых им технологий в сохранении гармонического сосуществования рукотворного мира с </w:t>
            </w: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миром природы, ответственное отношение к сохранению окружающей среды;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      </w:r>
          </w:p>
          <w:p w:rsidR="005326E9" w:rsidRPr="006F4395" w:rsidRDefault="005326E9" w:rsidP="005326E9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43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  <w:p w:rsidR="005326E9" w:rsidRPr="006F4395" w:rsidRDefault="005326E9" w:rsidP="005326E9">
            <w:pPr>
              <w:spacing w:after="0"/>
              <w:ind w:left="120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Toc143620889"/>
            <w:bookmarkEnd w:id="1"/>
          </w:p>
          <w:p w:rsidR="002758CB" w:rsidRPr="006F4395" w:rsidRDefault="002758CB" w:rsidP="005326E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58CB" w:rsidRPr="006F4395" w:rsidRDefault="002758CB" w:rsidP="00A27F0B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</w:p>
    <w:p w:rsidR="002758CB" w:rsidRPr="006F4395" w:rsidRDefault="002758CB" w:rsidP="00A2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B3D" w:rsidRPr="006F4395" w:rsidRDefault="00E23B3D" w:rsidP="00515D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3B3D" w:rsidRPr="006F4395" w:rsidSect="002758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49D"/>
    <w:multiLevelType w:val="hybridMultilevel"/>
    <w:tmpl w:val="16A8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549"/>
    <w:multiLevelType w:val="hybridMultilevel"/>
    <w:tmpl w:val="11B8346A"/>
    <w:lvl w:ilvl="0" w:tplc="305A53EA">
      <w:numFmt w:val="bullet"/>
      <w:lvlText w:val="—"/>
      <w:lvlJc w:val="left"/>
      <w:pPr>
        <w:ind w:left="416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3B6BB22">
      <w:numFmt w:val="bullet"/>
      <w:lvlText w:val="•"/>
      <w:lvlJc w:val="left"/>
      <w:pPr>
        <w:ind w:left="1036" w:hanging="289"/>
      </w:pPr>
      <w:rPr>
        <w:rFonts w:hint="default"/>
        <w:lang w:val="ru-RU" w:eastAsia="en-US" w:bidi="ar-SA"/>
      </w:rPr>
    </w:lvl>
    <w:lvl w:ilvl="2" w:tplc="972CECA8">
      <w:numFmt w:val="bullet"/>
      <w:lvlText w:val="•"/>
      <w:lvlJc w:val="left"/>
      <w:pPr>
        <w:ind w:left="1652" w:hanging="289"/>
      </w:pPr>
      <w:rPr>
        <w:rFonts w:hint="default"/>
        <w:lang w:val="ru-RU" w:eastAsia="en-US" w:bidi="ar-SA"/>
      </w:rPr>
    </w:lvl>
    <w:lvl w:ilvl="3" w:tplc="7666AB1C">
      <w:numFmt w:val="bullet"/>
      <w:lvlText w:val="•"/>
      <w:lvlJc w:val="left"/>
      <w:pPr>
        <w:ind w:left="2269" w:hanging="289"/>
      </w:pPr>
      <w:rPr>
        <w:rFonts w:hint="default"/>
        <w:lang w:val="ru-RU" w:eastAsia="en-US" w:bidi="ar-SA"/>
      </w:rPr>
    </w:lvl>
    <w:lvl w:ilvl="4" w:tplc="03542420">
      <w:numFmt w:val="bullet"/>
      <w:lvlText w:val="•"/>
      <w:lvlJc w:val="left"/>
      <w:pPr>
        <w:ind w:left="2885" w:hanging="289"/>
      </w:pPr>
      <w:rPr>
        <w:rFonts w:hint="default"/>
        <w:lang w:val="ru-RU" w:eastAsia="en-US" w:bidi="ar-SA"/>
      </w:rPr>
    </w:lvl>
    <w:lvl w:ilvl="5" w:tplc="4BF8CD2A">
      <w:numFmt w:val="bullet"/>
      <w:lvlText w:val="•"/>
      <w:lvlJc w:val="left"/>
      <w:pPr>
        <w:ind w:left="3501" w:hanging="289"/>
      </w:pPr>
      <w:rPr>
        <w:rFonts w:hint="default"/>
        <w:lang w:val="ru-RU" w:eastAsia="en-US" w:bidi="ar-SA"/>
      </w:rPr>
    </w:lvl>
    <w:lvl w:ilvl="6" w:tplc="6A384020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7" w:tplc="559EE4B2">
      <w:numFmt w:val="bullet"/>
      <w:lvlText w:val="•"/>
      <w:lvlJc w:val="left"/>
      <w:pPr>
        <w:ind w:left="4734" w:hanging="289"/>
      </w:pPr>
      <w:rPr>
        <w:rFonts w:hint="default"/>
        <w:lang w:val="ru-RU" w:eastAsia="en-US" w:bidi="ar-SA"/>
      </w:rPr>
    </w:lvl>
    <w:lvl w:ilvl="8" w:tplc="2A2E9B52">
      <w:numFmt w:val="bullet"/>
      <w:lvlText w:val="•"/>
      <w:lvlJc w:val="left"/>
      <w:pPr>
        <w:ind w:left="5350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415F2C8C"/>
    <w:multiLevelType w:val="multilevel"/>
    <w:tmpl w:val="891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2556"/>
    <w:multiLevelType w:val="hybridMultilevel"/>
    <w:tmpl w:val="FDF42A50"/>
    <w:lvl w:ilvl="0" w:tplc="AD7E6A18">
      <w:start w:val="1"/>
      <w:numFmt w:val="decimal"/>
      <w:lvlText w:val="%1."/>
      <w:lvlJc w:val="left"/>
      <w:pPr>
        <w:ind w:left="366" w:hanging="265"/>
        <w:jc w:val="right"/>
      </w:pPr>
      <w:rPr>
        <w:rFonts w:ascii="Cambria" w:eastAsia="Cambria" w:hAnsi="Cambria" w:cs="Cambria" w:hint="default"/>
        <w:b/>
        <w:bCs/>
        <w:w w:val="99"/>
        <w:sz w:val="30"/>
        <w:szCs w:val="30"/>
        <w:lang w:val="ru-RU" w:eastAsia="en-US" w:bidi="ar-SA"/>
      </w:rPr>
    </w:lvl>
    <w:lvl w:ilvl="1" w:tplc="9A7066CE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7A5C48">
      <w:numFmt w:val="bullet"/>
      <w:lvlText w:val="•"/>
      <w:lvlJc w:val="left"/>
      <w:pPr>
        <w:ind w:left="1385" w:hanging="142"/>
      </w:pPr>
      <w:rPr>
        <w:rFonts w:hint="default"/>
        <w:lang w:val="ru-RU" w:eastAsia="en-US" w:bidi="ar-SA"/>
      </w:rPr>
    </w:lvl>
    <w:lvl w:ilvl="3" w:tplc="ADC03454">
      <w:numFmt w:val="bullet"/>
      <w:lvlText w:val="•"/>
      <w:lvlJc w:val="left"/>
      <w:pPr>
        <w:ind w:left="2410" w:hanging="142"/>
      </w:pPr>
      <w:rPr>
        <w:rFonts w:hint="default"/>
        <w:lang w:val="ru-RU" w:eastAsia="en-US" w:bidi="ar-SA"/>
      </w:rPr>
    </w:lvl>
    <w:lvl w:ilvl="4" w:tplc="0C64B770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5" w:tplc="C09E0E86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6" w:tplc="8D685748">
      <w:numFmt w:val="bullet"/>
      <w:lvlText w:val="•"/>
      <w:lvlJc w:val="left"/>
      <w:pPr>
        <w:ind w:left="5485" w:hanging="142"/>
      </w:pPr>
      <w:rPr>
        <w:rFonts w:hint="default"/>
        <w:lang w:val="ru-RU" w:eastAsia="en-US" w:bidi="ar-SA"/>
      </w:rPr>
    </w:lvl>
    <w:lvl w:ilvl="7" w:tplc="DE4CBED4">
      <w:numFmt w:val="bullet"/>
      <w:lvlText w:val="•"/>
      <w:lvlJc w:val="left"/>
      <w:pPr>
        <w:ind w:left="6510" w:hanging="142"/>
      </w:pPr>
      <w:rPr>
        <w:rFonts w:hint="default"/>
        <w:lang w:val="ru-RU" w:eastAsia="en-US" w:bidi="ar-SA"/>
      </w:rPr>
    </w:lvl>
    <w:lvl w:ilvl="8" w:tplc="86669266">
      <w:numFmt w:val="bullet"/>
      <w:lvlText w:val="•"/>
      <w:lvlJc w:val="left"/>
      <w:pPr>
        <w:ind w:left="753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6BD355C5"/>
    <w:multiLevelType w:val="hybridMultilevel"/>
    <w:tmpl w:val="480C6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17924"/>
    <w:multiLevelType w:val="hybridMultilevel"/>
    <w:tmpl w:val="2D0A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CB"/>
    <w:rsid w:val="000A56E9"/>
    <w:rsid w:val="000A692D"/>
    <w:rsid w:val="001941C8"/>
    <w:rsid w:val="001F6B0A"/>
    <w:rsid w:val="002758CB"/>
    <w:rsid w:val="00310844"/>
    <w:rsid w:val="00323775"/>
    <w:rsid w:val="003730D6"/>
    <w:rsid w:val="004A7E2F"/>
    <w:rsid w:val="00515DAE"/>
    <w:rsid w:val="005326E9"/>
    <w:rsid w:val="005406C8"/>
    <w:rsid w:val="00684F72"/>
    <w:rsid w:val="006A7D77"/>
    <w:rsid w:val="006C6B51"/>
    <w:rsid w:val="006F4395"/>
    <w:rsid w:val="007E6FC9"/>
    <w:rsid w:val="00A007E6"/>
    <w:rsid w:val="00A27F0B"/>
    <w:rsid w:val="00A47180"/>
    <w:rsid w:val="00AC45EA"/>
    <w:rsid w:val="00AC478A"/>
    <w:rsid w:val="00B04D25"/>
    <w:rsid w:val="00B6007F"/>
    <w:rsid w:val="00BE1D2C"/>
    <w:rsid w:val="00C450C2"/>
    <w:rsid w:val="00CA7AB7"/>
    <w:rsid w:val="00CF504A"/>
    <w:rsid w:val="00D371E7"/>
    <w:rsid w:val="00E23B3D"/>
    <w:rsid w:val="00EB6A6D"/>
    <w:rsid w:val="00F416D3"/>
    <w:rsid w:val="00F7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6E01"/>
  <w15:docId w15:val="{F5723DFD-9852-4ADF-A25A-0E6F6F7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58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8CB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3">
    <w:name w:val="No Spacing"/>
    <w:aliases w:val="основа,No Spacing,Без интервала1"/>
    <w:link w:val="a4"/>
    <w:uiPriority w:val="1"/>
    <w:qFormat/>
    <w:rsid w:val="00275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4">
    <w:name w:val="c24"/>
    <w:basedOn w:val="a0"/>
    <w:rsid w:val="002758CB"/>
  </w:style>
  <w:style w:type="table" w:customStyle="1" w:styleId="11">
    <w:name w:val="Сетка таблицы1"/>
    <w:basedOn w:val="a1"/>
    <w:uiPriority w:val="59"/>
    <w:rsid w:val="002758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2758CB"/>
    <w:rPr>
      <w:rFonts w:ascii="Calibri" w:eastAsia="Times New Roman" w:hAnsi="Calibri" w:cs="Times New Roman"/>
      <w:lang w:eastAsia="ru-RU"/>
    </w:rPr>
  </w:style>
  <w:style w:type="paragraph" w:customStyle="1" w:styleId="c20">
    <w:name w:val="c20"/>
    <w:basedOn w:val="a"/>
    <w:rsid w:val="0027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758CB"/>
  </w:style>
  <w:style w:type="paragraph" w:styleId="a5">
    <w:name w:val="Normal (Web)"/>
    <w:basedOn w:val="a"/>
    <w:uiPriority w:val="99"/>
    <w:semiHidden/>
    <w:unhideWhenUsed/>
    <w:rsid w:val="0027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4D2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List Paragraph"/>
    <w:basedOn w:val="a"/>
    <w:uiPriority w:val="1"/>
    <w:qFormat/>
    <w:rsid w:val="00B04D25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c2">
    <w:name w:val="c2"/>
    <w:basedOn w:val="a0"/>
    <w:rsid w:val="000A692D"/>
  </w:style>
  <w:style w:type="character" w:customStyle="1" w:styleId="FontStyle14">
    <w:name w:val="Font Style14"/>
    <w:rsid w:val="00F751C7"/>
    <w:rPr>
      <w:rFonts w:ascii="Trebuchet MS" w:hAnsi="Trebuchet MS" w:cs="Trebuchet MS"/>
      <w:sz w:val="14"/>
      <w:szCs w:val="14"/>
    </w:rPr>
  </w:style>
  <w:style w:type="paragraph" w:customStyle="1" w:styleId="c9">
    <w:name w:val="c9"/>
    <w:basedOn w:val="a"/>
    <w:rsid w:val="00AC4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C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4</cp:revision>
  <dcterms:created xsi:type="dcterms:W3CDTF">2023-11-10T11:09:00Z</dcterms:created>
  <dcterms:modified xsi:type="dcterms:W3CDTF">2023-11-10T12:26:00Z</dcterms:modified>
</cp:coreProperties>
</file>